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3AC0B" w14:textId="77777777" w:rsidR="00E21759" w:rsidRDefault="00E21759" w:rsidP="00E21759">
      <w:r>
        <w:t xml:space="preserve">English </w:t>
      </w:r>
      <w:proofErr w:type="gramStart"/>
      <w:r>
        <w:t>Home work</w:t>
      </w:r>
      <w:proofErr w:type="gramEnd"/>
      <w:r>
        <w:t>:</w:t>
      </w:r>
    </w:p>
    <w:p w14:paraId="254C0401" w14:textId="77777777" w:rsidR="00E21759" w:rsidRDefault="00E21759" w:rsidP="00E21759">
      <w:r>
        <w:t>1.A Letter to God</w:t>
      </w:r>
    </w:p>
    <w:p w14:paraId="70426451" w14:textId="77777777" w:rsidR="00E21759" w:rsidRDefault="00E21759" w:rsidP="00E21759">
      <w:r>
        <w:t>Write these answers in your notebooks along with word-meanings which were told while teaching the lesson.</w:t>
      </w:r>
    </w:p>
    <w:p w14:paraId="3E0F5BFB" w14:textId="77777777" w:rsidR="00E21759" w:rsidRDefault="00E21759" w:rsidP="00E21759">
      <w:r>
        <w:t xml:space="preserve">Question1: Who does </w:t>
      </w:r>
      <w:proofErr w:type="spellStart"/>
      <w:r>
        <w:t>Lencho</w:t>
      </w:r>
      <w:proofErr w:type="spellEnd"/>
      <w:r>
        <w:t xml:space="preserve"> have complete faith in? Which sentences in the story tell you this?</w:t>
      </w:r>
    </w:p>
    <w:p w14:paraId="6E487D07" w14:textId="77777777" w:rsidR="00E21759" w:rsidRDefault="00E21759" w:rsidP="00E21759">
      <w:r>
        <w:t xml:space="preserve">Answer: </w:t>
      </w:r>
      <w:proofErr w:type="spellStart"/>
      <w:r>
        <w:t>Lencho</w:t>
      </w:r>
      <w:proofErr w:type="spellEnd"/>
      <w:r>
        <w:t xml:space="preserve"> had complete faith in God. The sentences in the story that show this are as follows:</w:t>
      </w:r>
    </w:p>
    <w:p w14:paraId="6DF1755E" w14:textId="77777777" w:rsidR="00E21759" w:rsidRDefault="00E21759" w:rsidP="00E21759">
      <w:proofErr w:type="spellStart"/>
      <w:r>
        <w:t>i</w:t>
      </w:r>
      <w:proofErr w:type="spellEnd"/>
      <w:r>
        <w:t>.</w:t>
      </w:r>
      <w:r>
        <w:tab/>
        <w:t>But in the hearts of all who lived in that solitary house in the middle of the valley, there was a single hope: help from God.</w:t>
      </w:r>
    </w:p>
    <w:p w14:paraId="633092DA" w14:textId="77777777" w:rsidR="00E21759" w:rsidRDefault="00E21759" w:rsidP="00E21759">
      <w:r>
        <w:t>ii.</w:t>
      </w:r>
      <w:r>
        <w:tab/>
        <w:t xml:space="preserve">All through the night, </w:t>
      </w:r>
      <w:proofErr w:type="spellStart"/>
      <w:r>
        <w:t>Lencho</w:t>
      </w:r>
      <w:proofErr w:type="spellEnd"/>
      <w:r>
        <w:t xml:space="preserve"> thought only of his one hope: the help of God, whose eyes, as he had been instructed, see </w:t>
      </w:r>
      <w:proofErr w:type="spellStart"/>
      <w:proofErr w:type="gramStart"/>
      <w:r>
        <w:t>every thing</w:t>
      </w:r>
      <w:proofErr w:type="spellEnd"/>
      <w:proofErr w:type="gramEnd"/>
      <w:r>
        <w:t>, even what is deep in one’s conscience.</w:t>
      </w:r>
    </w:p>
    <w:p w14:paraId="597EB133" w14:textId="77777777" w:rsidR="00E21759" w:rsidRDefault="00E21759" w:rsidP="00E21759">
      <w:r>
        <w:t>iii.</w:t>
      </w:r>
      <w:r>
        <w:tab/>
        <w:t>“God”, he wrote</w:t>
      </w:r>
      <w:proofErr w:type="gramStart"/>
      <w:r>
        <w:t>, ”if</w:t>
      </w:r>
      <w:proofErr w:type="gramEnd"/>
      <w:r>
        <w:t xml:space="preserve"> you don’t help me, my family and I will go hungry this year.”</w:t>
      </w:r>
    </w:p>
    <w:p w14:paraId="6C60E2F7" w14:textId="77777777" w:rsidR="00E21759" w:rsidRDefault="00E21759" w:rsidP="00E21759">
      <w:r>
        <w:t>iv.</w:t>
      </w:r>
      <w:r>
        <w:tab/>
        <w:t>He wrote ‘To God’ on the envelope, put the letter inside and, still troubled, went to town.</w:t>
      </w:r>
    </w:p>
    <w:p w14:paraId="5BF01E15" w14:textId="77777777" w:rsidR="00E21759" w:rsidRDefault="00E21759" w:rsidP="00E21759">
      <w:r>
        <w:t>v.</w:t>
      </w:r>
      <w:r>
        <w:tab/>
        <w:t xml:space="preserve">God could not have made a mistake, nor could he have denied </w:t>
      </w:r>
      <w:proofErr w:type="spellStart"/>
      <w:r>
        <w:t>lencho</w:t>
      </w:r>
      <w:proofErr w:type="spellEnd"/>
      <w:r>
        <w:t xml:space="preserve"> what he had requested.</w:t>
      </w:r>
    </w:p>
    <w:p w14:paraId="25BEEB50" w14:textId="77777777" w:rsidR="00E21759" w:rsidRDefault="00E21759" w:rsidP="00E21759">
      <w:r>
        <w:t>vi.</w:t>
      </w:r>
      <w:r>
        <w:tab/>
        <w:t>It said: “God: of the money that I asked for, only seventy pesos reached me. Send me the rest, since I need it very much”.</w:t>
      </w:r>
    </w:p>
    <w:p w14:paraId="2856342E" w14:textId="77777777" w:rsidR="00E21759" w:rsidRDefault="00E21759" w:rsidP="00E21759">
      <w:r>
        <w:t xml:space="preserve">Question2: Why does the postmaster send money to </w:t>
      </w:r>
      <w:proofErr w:type="spellStart"/>
      <w:r>
        <w:t>Lencho</w:t>
      </w:r>
      <w:proofErr w:type="spellEnd"/>
      <w:r>
        <w:t>? Why does he sign the letter ‘God’?</w:t>
      </w:r>
    </w:p>
    <w:p w14:paraId="0E1C9391" w14:textId="77777777" w:rsidR="00E21759" w:rsidRDefault="00E21759" w:rsidP="00E21759">
      <w:r>
        <w:t xml:space="preserve">Answer: Postmaster was moved by </w:t>
      </w:r>
      <w:proofErr w:type="spellStart"/>
      <w:r>
        <w:t>lencho’s</w:t>
      </w:r>
      <w:proofErr w:type="spellEnd"/>
      <w:r>
        <w:t xml:space="preserve"> complete faith in the God. So, he decided to send money to </w:t>
      </w:r>
      <w:proofErr w:type="spellStart"/>
      <w:r>
        <w:t>Lencho</w:t>
      </w:r>
      <w:proofErr w:type="spellEnd"/>
      <w:r>
        <w:t xml:space="preserve">. </w:t>
      </w:r>
      <w:proofErr w:type="gramStart"/>
      <w:r>
        <w:t>Moreover ,</w:t>
      </w:r>
      <w:proofErr w:type="gramEnd"/>
      <w:r>
        <w:t xml:space="preserve"> the postmaster did not want to shake </w:t>
      </w:r>
      <w:proofErr w:type="spellStart"/>
      <w:r>
        <w:t>Lencho’s</w:t>
      </w:r>
      <w:proofErr w:type="spellEnd"/>
      <w:r>
        <w:t xml:space="preserve"> faith in God. So, he signed the letter ‘God’. It was a good play to convey a message that God had himself written the letter.</w:t>
      </w:r>
    </w:p>
    <w:p w14:paraId="7955E6C2" w14:textId="77777777" w:rsidR="00E21759" w:rsidRDefault="00E21759" w:rsidP="00E21759">
      <w:r>
        <w:t>Question</w:t>
      </w:r>
      <w:proofErr w:type="gramStart"/>
      <w:r>
        <w:t>3:Did</w:t>
      </w:r>
      <w:proofErr w:type="gramEnd"/>
      <w:r>
        <w:t xml:space="preserve"> </w:t>
      </w:r>
      <w:proofErr w:type="spellStart"/>
      <w:r>
        <w:t>Lencho</w:t>
      </w:r>
      <w:proofErr w:type="spellEnd"/>
      <w:r>
        <w:t xml:space="preserve"> try to find out who had sent the money to him? Why/ why not?</w:t>
      </w:r>
    </w:p>
    <w:p w14:paraId="6F828C72" w14:textId="77777777" w:rsidR="00E21759" w:rsidRDefault="00E21759" w:rsidP="00E21759">
      <w:r>
        <w:t xml:space="preserve">Answer: No, </w:t>
      </w:r>
      <w:proofErr w:type="spellStart"/>
      <w:r>
        <w:t>Lencho</w:t>
      </w:r>
      <w:proofErr w:type="spellEnd"/>
      <w:r>
        <w:t xml:space="preserve"> did not try to find out who had sent the money to him because </w:t>
      </w:r>
      <w:proofErr w:type="spellStart"/>
      <w:r>
        <w:t>because</w:t>
      </w:r>
      <w:proofErr w:type="spellEnd"/>
      <w:r>
        <w:t xml:space="preserve"> he had full confidence in God. He never suspected that it could be someone else other than God who would send him the money. His faith in God was so strong that he believed that God had sent him the money.</w:t>
      </w:r>
    </w:p>
    <w:p w14:paraId="7E52E7DF" w14:textId="77777777" w:rsidR="00E21759" w:rsidRDefault="00E21759" w:rsidP="00E21759">
      <w:r>
        <w:t xml:space="preserve">Question4: who does </w:t>
      </w:r>
      <w:proofErr w:type="spellStart"/>
      <w:r>
        <w:t>lencho</w:t>
      </w:r>
      <w:proofErr w:type="spellEnd"/>
      <w:r>
        <w:t xml:space="preserve"> think has taken the rest of the money?  What is the irony in the situation?</w:t>
      </w:r>
    </w:p>
    <w:p w14:paraId="54031C69" w14:textId="4D965CF5" w:rsidR="00545E09" w:rsidRDefault="00E21759" w:rsidP="00E21759">
      <w:r>
        <w:t xml:space="preserve">Answer: </w:t>
      </w:r>
      <w:proofErr w:type="spellStart"/>
      <w:r>
        <w:t>Lencho</w:t>
      </w:r>
      <w:proofErr w:type="spellEnd"/>
      <w:r>
        <w:t xml:space="preserve"> thinks that the post office </w:t>
      </w:r>
      <w:proofErr w:type="gramStart"/>
      <w:r>
        <w:t>people</w:t>
      </w:r>
      <w:proofErr w:type="gramEnd"/>
      <w:r>
        <w:t xml:space="preserve"> have taken the money. It is the post office people who send the money to </w:t>
      </w:r>
      <w:proofErr w:type="spellStart"/>
      <w:r>
        <w:t>lencho</w:t>
      </w:r>
      <w:proofErr w:type="spellEnd"/>
      <w:r>
        <w:t xml:space="preserve">. But on the other hand, </w:t>
      </w:r>
      <w:proofErr w:type="spellStart"/>
      <w:r>
        <w:t>Lencho</w:t>
      </w:r>
      <w:proofErr w:type="spellEnd"/>
      <w:r>
        <w:t xml:space="preserve"> thinks they have stolen his money. He calls them crooks (dishonest people). </w:t>
      </w:r>
      <w:proofErr w:type="gramStart"/>
      <w:r>
        <w:t>Thus</w:t>
      </w:r>
      <w:proofErr w:type="gramEnd"/>
      <w:r>
        <w:t xml:space="preserve"> there is an element of irony in this situation.</w:t>
      </w:r>
      <w:bookmarkStart w:id="0" w:name="_GoBack"/>
      <w:bookmarkEnd w:id="0"/>
    </w:p>
    <w:sectPr w:rsidR="00545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C9"/>
    <w:rsid w:val="00545E09"/>
    <w:rsid w:val="006559C9"/>
    <w:rsid w:val="00E217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EF8C0-D817-4991-98F1-C9EE66C0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2</cp:revision>
  <dcterms:created xsi:type="dcterms:W3CDTF">2020-05-16T16:22:00Z</dcterms:created>
  <dcterms:modified xsi:type="dcterms:W3CDTF">2020-05-16T16:22:00Z</dcterms:modified>
</cp:coreProperties>
</file>